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bookmarkStart w:id="0" w:name="_GoBack"/>
      <w:r>
        <w:rPr>
          <w:rStyle w:val="c4"/>
          <w:b/>
          <w:bCs/>
          <w:color w:val="000000"/>
          <w:sz w:val="28"/>
          <w:szCs w:val="28"/>
        </w:rPr>
        <w:t>Сценарий</w:t>
      </w:r>
      <w:r w:rsidR="00A078F2">
        <w:rPr>
          <w:rStyle w:val="c4"/>
          <w:b/>
          <w:bCs/>
          <w:color w:val="000000"/>
          <w:sz w:val="28"/>
          <w:szCs w:val="28"/>
        </w:rPr>
        <w:t xml:space="preserve"> развлечения для детей</w:t>
      </w:r>
      <w:r>
        <w:rPr>
          <w:rStyle w:val="c4"/>
          <w:b/>
          <w:bCs/>
          <w:color w:val="000000"/>
          <w:sz w:val="28"/>
          <w:szCs w:val="28"/>
        </w:rPr>
        <w:t xml:space="preserve"> «Доверчивый ёжик»</w:t>
      </w:r>
    </w:p>
    <w:bookmarkEnd w:id="0"/>
    <w:p w:rsidR="00A078F2" w:rsidRDefault="00A078F2" w:rsidP="00CE038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078F2" w:rsidRPr="00A078F2" w:rsidRDefault="00A078F2" w:rsidP="00A078F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078F2">
        <w:rPr>
          <w:rStyle w:val="c4"/>
          <w:bCs/>
          <w:color w:val="000000"/>
          <w:sz w:val="28"/>
          <w:szCs w:val="28"/>
        </w:rPr>
        <w:t>Дата проведения 24.06.2022 г.</w:t>
      </w:r>
    </w:p>
    <w:p w:rsidR="00CE0388" w:rsidRDefault="00CE0388" w:rsidP="00CE0388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 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Образовательные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Познакомить с историей возникновения огня.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Дать понятие детям, что огонь бывает другом, а бывает и врагом.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видеть, когда огонь друг, а когда враг.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>2. Развивающие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реально оценивать возможную опасность.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Помочь детям запомнить правила пожарной безопасности.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творческие способности дошкольников.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Воспитательные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чувство осторожности и самосохранения.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в детях уверенность в своих силах, проводить профилактику страха перед огнем.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Действующие лица: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 - воспитатель, Ёжик, Огонь, Облако, Медведь, Баран – дети.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сцене слева стоит до</w:t>
      </w:r>
      <w:proofErr w:type="gramStart"/>
      <w:r>
        <w:rPr>
          <w:rStyle w:val="c0"/>
          <w:color w:val="000000"/>
          <w:sz w:val="28"/>
          <w:szCs w:val="28"/>
        </w:rPr>
        <w:t>м(</w:t>
      </w:r>
      <w:proofErr w:type="gramEnd"/>
      <w:r>
        <w:rPr>
          <w:rStyle w:val="c0"/>
          <w:color w:val="000000"/>
          <w:sz w:val="28"/>
          <w:szCs w:val="28"/>
        </w:rPr>
        <w:t>декорация), рядом камин, за которым сидит Огонь  ребенок, справа стоит берлога, в которой спит Медведь – ребенок, сзади берлоги стоит стол – за которым сидит Облако – ребенок.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Знают взрослые, знают дети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самых дальних концах Земли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Люди, сколько жили на свете,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Пуще глаза огонь берегли.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огонь в холода, непогоду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костра их всегда согревал,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людскому великому роду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Замерзать никогда не давал.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лесу огонь опасен,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знает каждый  зверь.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бы ни был он прекрасен,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Ты, дружок, огню не верь.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музыка. Ёж подходит к домику, садится к очагу, кладет дрова.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Ёж: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хорошо, как тепло!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доме уютно, светло.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Дом от дождя укрывает,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печке огонь напевает.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Из очага выглядывает Огонь.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Огонь: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Ха-ха-ха! Сидишь, скучаешь?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меня не замечаешь?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Выпусти меня из печки.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Поиграем на крылечке.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Ёж: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 в печке ты сиди,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гулять не выходи!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Огонь: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давай поговорим,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на друга поглядим,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дверцу приоткрой,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теплей тебе со мной.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Ёж: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Хорошо, открою дверь,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мне тогда теплей.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Ёж открывает дверцу, ложится спать. Огонь выскакивает из печки. Бегает по лесу.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Огонь: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Ха-ха-ха! Свободен я!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Побегу гулять в поля!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по лесу поброжу,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Весь народ там разбужу!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Огонь кружится вокруг медвежьей берлоги и убегает. Садится на пенек.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Огонь: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 как весело гулять,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Траву, деревья поджигать!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Здесь, в лесу раздолье мне,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Попляшу на этом пне.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Вылезает Медведь из берлоги.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Ой</w:t>
      </w:r>
      <w:proofErr w:type="gramEnd"/>
      <w:r>
        <w:rPr>
          <w:rStyle w:val="c0"/>
          <w:color w:val="000000"/>
          <w:sz w:val="28"/>
          <w:szCs w:val="28"/>
        </w:rPr>
        <w:t xml:space="preserve"> беда, горит берлога,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уже дымит дорога.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к Ёжику бежать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пожарных вызывать.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Ежа есть телефон,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звонит скорее он!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Медведь бежит к домику Ежа, стучится.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Ёжик, друг, в лесу беда,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Выходи скорей сюда!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Ёжик выходит из домика.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Ёж: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Звери, что я натворил!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Огонь из печки отпустил!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зверей теперь спасти?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Беду от леса отвести?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близко телефон,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тебе доступен он,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01 набрать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пожарных вызывать.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Звери уходят в дом. Звонят по номеру 01. Звенит телефон. Облако берет трубку.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Ёж: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горит! Пожар! Беда!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Приезжайте к нам сюда!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Воды </w:t>
      </w:r>
      <w:proofErr w:type="gramStart"/>
      <w:r>
        <w:rPr>
          <w:rStyle w:val="c0"/>
          <w:color w:val="000000"/>
          <w:sz w:val="28"/>
          <w:szCs w:val="28"/>
        </w:rPr>
        <w:t>побольше</w:t>
      </w:r>
      <w:proofErr w:type="gramEnd"/>
      <w:r>
        <w:rPr>
          <w:rStyle w:val="c0"/>
          <w:color w:val="000000"/>
          <w:sz w:val="28"/>
          <w:szCs w:val="28"/>
        </w:rPr>
        <w:t xml:space="preserve"> привезите,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Поскорей пожар тушите!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Облако: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Принят ваш сигнал тревоги,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вам помчится по дороге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 пожарный батальон,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расправится с огнем.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Облако кладет трубку.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Эй, пожарный выходи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беде нам помоги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Потушить пожар нам надо!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сирена. Выбегает баран – пожарный.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Бараны: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Выбегай, народ лесной,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 лопатой, кто с киркой,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 ведром, а кто с багром,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справимся с огнем!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Все звери выходят и встают перед домиком.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Облако: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Воду вы скорей берите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пожарному помогите!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Дает зверям ведра.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Звучит музыка, выбегает огонь, бегает вокруг зверей, а они его по очереди тушат. Музыка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стихает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 огонь убегает в камин. Звери ставят ведра на пол и выходят к зрителям лицом.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Бараны: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огонь водой залили,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Пожар быстро потушили.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родной уберегли,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беды зверей спасли!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Ёж: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играй, дружок, со спичкой,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 ты – она мала,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от спички – невелички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дом сгореть дотла!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Медведь: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Возле дома и сарая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Разжигать костер не смей.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быть беда большая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построек и людей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Облако: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забавы, для игры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Спички в руки не бери!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нельзя шутить с огнем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 ты всегда о том!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 огнем не осторожен –</w:t>
      </w:r>
    </w:p>
    <w:p w:rsidR="00CE0388" w:rsidRDefault="00CE0388" w:rsidP="00CE038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того пожар возможен!</w:t>
      </w:r>
    </w:p>
    <w:p w:rsidR="006B3BAD" w:rsidRDefault="006B3BAD"/>
    <w:sectPr w:rsidR="006B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3"/>
    <w:rsid w:val="006B3BAD"/>
    <w:rsid w:val="00A078F2"/>
    <w:rsid w:val="00CE0388"/>
    <w:rsid w:val="00E77B03"/>
    <w:rsid w:val="00E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388"/>
  </w:style>
  <w:style w:type="character" w:customStyle="1" w:styleId="c0">
    <w:name w:val="c0"/>
    <w:basedOn w:val="a0"/>
    <w:rsid w:val="00CE0388"/>
  </w:style>
  <w:style w:type="paragraph" w:customStyle="1" w:styleId="c8">
    <w:name w:val="c8"/>
    <w:basedOn w:val="a"/>
    <w:rsid w:val="00CE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388"/>
  </w:style>
  <w:style w:type="character" w:customStyle="1" w:styleId="c0">
    <w:name w:val="c0"/>
    <w:basedOn w:val="a0"/>
    <w:rsid w:val="00CE0388"/>
  </w:style>
  <w:style w:type="paragraph" w:customStyle="1" w:styleId="c8">
    <w:name w:val="c8"/>
    <w:basedOn w:val="a"/>
    <w:rsid w:val="00CE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Светлана</cp:lastModifiedBy>
  <cp:revision>6</cp:revision>
  <cp:lastPrinted>2019-09-20T09:13:00Z</cp:lastPrinted>
  <dcterms:created xsi:type="dcterms:W3CDTF">2019-09-19T08:08:00Z</dcterms:created>
  <dcterms:modified xsi:type="dcterms:W3CDTF">2022-08-19T08:16:00Z</dcterms:modified>
</cp:coreProperties>
</file>